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36724C" w14:textId="01DAE821" w:rsidR="00DA0EAC" w:rsidRDefault="00B249BD">
      <w:r>
        <w:rPr>
          <w:noProof/>
        </w:rPr>
        <w:drawing>
          <wp:inline distT="0" distB="0" distL="0" distR="0" wp14:anchorId="4607F721" wp14:editId="5AEBCCF1">
            <wp:extent cx="6005308" cy="4147302"/>
            <wp:effectExtent l="0" t="0" r="0" b="5715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49538"/>
                    <a:stretch/>
                  </pic:blipFill>
                  <pic:spPr bwMode="auto">
                    <a:xfrm>
                      <a:off x="0" y="0"/>
                      <a:ext cx="6079252" cy="41983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A0E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9BD"/>
    <w:rsid w:val="00B249BD"/>
    <w:rsid w:val="00DA0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85083B"/>
  <w15:chartTrackingRefBased/>
  <w15:docId w15:val="{FD3A4842-01E5-41C9-863F-94216BE4B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Zsombi23@sulid.hu</dc:creator>
  <cp:keywords/>
  <dc:description/>
  <cp:lastModifiedBy>Zsombi23@sulid.hu</cp:lastModifiedBy>
  <cp:revision>1</cp:revision>
  <dcterms:created xsi:type="dcterms:W3CDTF">2022-03-11T10:24:00Z</dcterms:created>
  <dcterms:modified xsi:type="dcterms:W3CDTF">2022-03-11T10:25:00Z</dcterms:modified>
</cp:coreProperties>
</file>