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4FEA8" w14:textId="2097301D" w:rsidR="00C419E7" w:rsidRDefault="00C419E7"/>
    <w:p w14:paraId="17EAA24C" w14:textId="77777777" w:rsidR="00454244" w:rsidRDefault="00454244"/>
    <w:p w14:paraId="64B76E8B" w14:textId="77777777" w:rsidR="00454244" w:rsidRDefault="00454244"/>
    <w:p w14:paraId="099BBAF3" w14:textId="1B106AB9" w:rsidR="00454244" w:rsidRPr="00454244" w:rsidRDefault="00454244">
      <w:pPr>
        <w:rPr>
          <w:b/>
          <w:bCs/>
          <w:sz w:val="36"/>
          <w:szCs w:val="36"/>
        </w:rPr>
      </w:pPr>
      <w:r w:rsidRPr="00454244">
        <w:rPr>
          <w:b/>
          <w:bCs/>
          <w:sz w:val="36"/>
          <w:szCs w:val="36"/>
        </w:rPr>
        <w:t xml:space="preserve">                                             Két STAX</w:t>
      </w:r>
    </w:p>
    <w:p w14:paraId="4D2B50F2" w14:textId="36777A45" w:rsidR="008B03E3" w:rsidRDefault="008B03E3"/>
    <w:p w14:paraId="637EA677" w14:textId="2E42099C" w:rsidR="00B30FB6" w:rsidRDefault="00B30FB6">
      <w:r>
        <w:rPr>
          <w:noProof/>
        </w:rPr>
        <w:drawing>
          <wp:inline distT="0" distB="0" distL="0" distR="0" wp14:anchorId="447025C8" wp14:editId="1EA7206D">
            <wp:extent cx="5751195" cy="2259330"/>
            <wp:effectExtent l="0" t="0" r="1905" b="7620"/>
            <wp:docPr id="63655796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9B757" w14:textId="77777777" w:rsidR="00115ACF" w:rsidRDefault="00115ACF"/>
    <w:p w14:paraId="1FB41666" w14:textId="77777777" w:rsidR="00115ACF" w:rsidRDefault="00115ACF"/>
    <w:p w14:paraId="627E953A" w14:textId="5AE030CE" w:rsidR="00115ACF" w:rsidRDefault="00115ACF">
      <w:r>
        <w:rPr>
          <w:noProof/>
        </w:rPr>
        <w:drawing>
          <wp:inline distT="0" distB="0" distL="0" distR="0" wp14:anchorId="4396152A" wp14:editId="65BD31BD">
            <wp:extent cx="5758180" cy="2524125"/>
            <wp:effectExtent l="0" t="0" r="0" b="9525"/>
            <wp:docPr id="367680738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036F5" w14:textId="77777777" w:rsidR="00B30FB6" w:rsidRDefault="00B30FB6"/>
    <w:p w14:paraId="47B4F5E3" w14:textId="77777777" w:rsidR="00B30FB6" w:rsidRDefault="00B30FB6"/>
    <w:sectPr w:rsidR="00B30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38"/>
    <w:rsid w:val="00115ACF"/>
    <w:rsid w:val="00454244"/>
    <w:rsid w:val="004A0C7C"/>
    <w:rsid w:val="00745AD2"/>
    <w:rsid w:val="008B03E3"/>
    <w:rsid w:val="00B30FB6"/>
    <w:rsid w:val="00C419E7"/>
    <w:rsid w:val="00DA658E"/>
    <w:rsid w:val="00E5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EA54"/>
  <w15:chartTrackingRefBased/>
  <w15:docId w15:val="{8567FF59-8E8C-41DB-9F1E-E67B1FF5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570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570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570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570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570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570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570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570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570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570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570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570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5703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5703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5703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5703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5703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5703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570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570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570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570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570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5703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5703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5703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570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5703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570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4</cp:revision>
  <dcterms:created xsi:type="dcterms:W3CDTF">2025-06-08T10:45:00Z</dcterms:created>
  <dcterms:modified xsi:type="dcterms:W3CDTF">2025-06-08T11:26:00Z</dcterms:modified>
</cp:coreProperties>
</file>